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D12E2" w14:textId="03AC0386" w:rsidR="00BA0A30" w:rsidRPr="00BA0A30" w:rsidRDefault="00BA0A30" w:rsidP="00BA0A30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26"/>
        </w:rPr>
      </w:pPr>
      <w:r w:rsidRPr="0034679A">
        <w:rPr>
          <w:rFonts w:ascii="Arial" w:hAnsi="Arial" w:cs="Arial"/>
          <w:sz w:val="26"/>
        </w:rPr>
        <w:t>PROGRAM SPOTKANIA INFORMACYJNEGO PT.</w:t>
      </w:r>
      <w:r>
        <w:rPr>
          <w:rFonts w:ascii="Arial" w:hAnsi="Arial" w:cs="Arial"/>
          <w:sz w:val="26"/>
        </w:rPr>
        <w:t>:</w:t>
      </w:r>
    </w:p>
    <w:p w14:paraId="313A4A7C" w14:textId="77777777" w:rsidR="00BA0A30" w:rsidRDefault="00BA0A30" w:rsidP="00F40462">
      <w:pPr>
        <w:snapToGrid w:val="0"/>
        <w:spacing w:before="120"/>
        <w:jc w:val="center"/>
        <w:rPr>
          <w:rFonts w:ascii="Times New Roman" w:hAnsi="Times New Roman" w:cs="Times New Roman"/>
          <w:b/>
          <w:bCs/>
        </w:rPr>
      </w:pPr>
    </w:p>
    <w:p w14:paraId="46BB4B07" w14:textId="6EAD69AE" w:rsidR="00937241" w:rsidRPr="00CF312E" w:rsidRDefault="00CF312E" w:rsidP="00F40462">
      <w:pPr>
        <w:snapToGri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CF312E">
        <w:rPr>
          <w:rFonts w:ascii="Arial" w:hAnsi="Arial" w:cs="Arial"/>
          <w:b/>
          <w:bCs/>
          <w:sz w:val="28"/>
          <w:szCs w:val="28"/>
        </w:rPr>
        <w:t>„</w:t>
      </w:r>
      <w:r w:rsidR="00BD3FF7" w:rsidRPr="00CF312E">
        <w:rPr>
          <w:rFonts w:ascii="Arial" w:hAnsi="Arial" w:cs="Arial"/>
          <w:b/>
          <w:bCs/>
          <w:sz w:val="28"/>
          <w:szCs w:val="28"/>
        </w:rPr>
        <w:t>FRANCJA</w:t>
      </w:r>
      <w:r w:rsidR="00F40462" w:rsidRPr="00CF312E">
        <w:rPr>
          <w:rFonts w:ascii="Arial" w:hAnsi="Arial" w:cs="Arial"/>
          <w:b/>
          <w:bCs/>
          <w:sz w:val="28"/>
          <w:szCs w:val="28"/>
        </w:rPr>
        <w:t xml:space="preserve">. </w:t>
      </w:r>
      <w:r w:rsidR="00EA1BC4" w:rsidRPr="00CF312E">
        <w:rPr>
          <w:rFonts w:ascii="Arial" w:hAnsi="Arial" w:cs="Arial"/>
          <w:b/>
          <w:bCs/>
          <w:sz w:val="28"/>
          <w:szCs w:val="28"/>
        </w:rPr>
        <w:t xml:space="preserve">Szanse oraz bariery stojące przed lubuskimi przedsiębiorstwami </w:t>
      </w:r>
      <w:r w:rsidRPr="00CF312E">
        <w:rPr>
          <w:rFonts w:ascii="Arial" w:hAnsi="Arial" w:cs="Arial"/>
          <w:b/>
          <w:bCs/>
          <w:sz w:val="28"/>
          <w:szCs w:val="28"/>
        </w:rPr>
        <w:t>w kraju nad</w:t>
      </w:r>
      <w:r w:rsidR="00BD3FF7" w:rsidRPr="00CF312E">
        <w:rPr>
          <w:rFonts w:ascii="Arial" w:hAnsi="Arial" w:cs="Arial"/>
          <w:b/>
          <w:bCs/>
          <w:sz w:val="28"/>
          <w:szCs w:val="28"/>
        </w:rPr>
        <w:t xml:space="preserve"> Sekwaną</w:t>
      </w:r>
      <w:r w:rsidR="00B808CF">
        <w:rPr>
          <w:rFonts w:ascii="Arial" w:hAnsi="Arial" w:cs="Arial"/>
          <w:b/>
          <w:bCs/>
          <w:sz w:val="28"/>
          <w:szCs w:val="28"/>
        </w:rPr>
        <w:t>”</w:t>
      </w:r>
    </w:p>
    <w:p w14:paraId="61F72EDA" w14:textId="77777777" w:rsidR="00BA0A30" w:rsidRPr="00CF312E" w:rsidRDefault="00BA0A30" w:rsidP="00F40462">
      <w:pPr>
        <w:snapToGrid w:val="0"/>
        <w:spacing w:before="120"/>
        <w:jc w:val="center"/>
        <w:rPr>
          <w:rFonts w:ascii="Arial" w:hAnsi="Arial" w:cs="Arial"/>
          <w:b/>
          <w:bCs/>
          <w:sz w:val="20"/>
          <w:szCs w:val="28"/>
        </w:rPr>
      </w:pPr>
    </w:p>
    <w:p w14:paraId="1AFCF2FF" w14:textId="03B54A9F" w:rsidR="00BA0A30" w:rsidRPr="00EA4C15" w:rsidRDefault="00BA0A30" w:rsidP="00BA0A30">
      <w:pPr>
        <w:tabs>
          <w:tab w:val="left" w:pos="2977"/>
        </w:tabs>
        <w:spacing w:line="276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Termin</w:t>
      </w:r>
      <w:r w:rsidR="00725DE8">
        <w:rPr>
          <w:rFonts w:ascii="Arial" w:hAnsi="Arial" w:cs="Arial"/>
        </w:rPr>
        <w:t>: 28.1</w:t>
      </w:r>
      <w:r w:rsidR="00B808CF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EA4C15">
        <w:rPr>
          <w:rFonts w:ascii="Arial" w:hAnsi="Arial" w:cs="Arial"/>
        </w:rPr>
        <w:t>2024 r. w godz. 10.00-14.00</w:t>
      </w:r>
    </w:p>
    <w:p w14:paraId="7502D801" w14:textId="77777777" w:rsidR="00BA0A30" w:rsidRDefault="00BA0A30" w:rsidP="00BA0A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Miejsce: ul. </w:t>
      </w:r>
      <w:r w:rsidRPr="009F32AF">
        <w:rPr>
          <w:rFonts w:ascii="Arial" w:hAnsi="Arial" w:cs="Arial"/>
        </w:rPr>
        <w:t>Kosynierów Gdyńskich 108, Gorzów Wielkopolski</w:t>
      </w:r>
    </w:p>
    <w:p w14:paraId="62CD46B9" w14:textId="77777777" w:rsidR="00BA0A30" w:rsidRPr="00BA0A30" w:rsidRDefault="00BA0A30" w:rsidP="00F40462">
      <w:pPr>
        <w:snapToGrid w:val="0"/>
        <w:spacing w:before="120"/>
        <w:jc w:val="center"/>
        <w:rPr>
          <w:rFonts w:ascii="Times New Roman" w:hAnsi="Times New Roman" w:cs="Times New Roman"/>
          <w:b/>
          <w:bCs/>
          <w:sz w:val="14"/>
        </w:rPr>
      </w:pPr>
    </w:p>
    <w:p w14:paraId="07F1AB54" w14:textId="77777777" w:rsidR="00C11213" w:rsidRPr="00CF312E" w:rsidRDefault="00C11213" w:rsidP="00C11213">
      <w:p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322F29E2" w14:textId="0B2291A5" w:rsidR="00191ED6" w:rsidRPr="00CF312E" w:rsidRDefault="00A026C4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CF312E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Przybliżenie </w:t>
      </w:r>
      <w:r w:rsidR="00CF312E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Francji </w:t>
      </w:r>
      <w:r w:rsidR="0041745E" w:rsidRPr="00CF312E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potencjalnym eksporterom</w:t>
      </w:r>
    </w:p>
    <w:p w14:paraId="04176D7E" w14:textId="5131283E" w:rsidR="00191ED6" w:rsidRPr="00CF312E" w:rsidRDefault="00191ED6" w:rsidP="00A538F2">
      <w:pPr>
        <w:pStyle w:val="Akapitzlist"/>
        <w:numPr>
          <w:ilvl w:val="1"/>
          <w:numId w:val="4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Podstawowe informacje o otoczeniu biznesowym </w:t>
      </w:r>
      <w:r w:rsidR="00FE5801" w:rsidRPr="00CF312E">
        <w:rPr>
          <w:rFonts w:ascii="Arial" w:eastAsia="Times New Roman" w:hAnsi="Arial" w:cs="Arial"/>
          <w:color w:val="212121"/>
          <w:kern w:val="0"/>
          <w14:ligatures w14:val="none"/>
        </w:rPr>
        <w:t>Francji</w:t>
      </w:r>
      <w:r w:rsidRPr="00CF312E">
        <w:rPr>
          <w:rFonts w:ascii="Arial" w:eastAsia="Times New Roman" w:hAnsi="Arial" w:cs="Arial"/>
          <w:color w:val="212121"/>
          <w:kern w:val="0"/>
          <w14:ligatures w14:val="none"/>
        </w:rPr>
        <w:t>. Uwarunkowania makroekonomiczne: geograficzne, ekonomiczne, demograficzne, społeczno-kulturowe, polityczno-prawne, technologiczne, konkurencyjne</w:t>
      </w:r>
    </w:p>
    <w:p w14:paraId="088E7CA7" w14:textId="77777777" w:rsidR="00CF524E" w:rsidRPr="00CF312E" w:rsidRDefault="00CF524E" w:rsidP="00CF524E">
      <w:pPr>
        <w:pStyle w:val="Akapitzlist"/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2A3F93D0" w14:textId="62BC1232" w:rsidR="00DD3709" w:rsidRPr="00CF312E" w:rsidRDefault="00CF1A97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F312E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Wybrane zagadnienia dotyczące eksportu do </w:t>
      </w:r>
      <w:r w:rsidR="00FE5801" w:rsidRPr="00CF312E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Francji</w:t>
      </w:r>
    </w:p>
    <w:p w14:paraId="5A039061" w14:textId="79843BFC" w:rsidR="00DD3709" w:rsidRPr="00CF312E" w:rsidRDefault="00CF312E" w:rsidP="00A538F2">
      <w:pPr>
        <w:pStyle w:val="Akapitzlist"/>
        <w:numPr>
          <w:ilvl w:val="1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14:ligatures w14:val="none"/>
        </w:rPr>
        <w:t>Skuteczna strategia eksportowa</w:t>
      </w:r>
      <w:r w:rsidR="00937241"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 na </w:t>
      </w:r>
      <w:r w:rsidR="00FE5801" w:rsidRPr="00CF312E">
        <w:rPr>
          <w:rFonts w:ascii="Arial" w:eastAsia="Times New Roman" w:hAnsi="Arial" w:cs="Arial"/>
          <w:color w:val="212121"/>
          <w:kern w:val="0"/>
          <w14:ligatures w14:val="none"/>
        </w:rPr>
        <w:t>francuskim rynku</w:t>
      </w:r>
    </w:p>
    <w:p w14:paraId="515BC5C3" w14:textId="4930803D" w:rsidR="007B6896" w:rsidRPr="00CF312E" w:rsidRDefault="00937241" w:rsidP="00A538F2">
      <w:pPr>
        <w:pStyle w:val="Akapitzlist"/>
        <w:numPr>
          <w:ilvl w:val="1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F312E">
        <w:rPr>
          <w:rFonts w:ascii="Arial" w:eastAsia="Times New Roman" w:hAnsi="Arial" w:cs="Arial"/>
          <w:color w:val="212121"/>
          <w:kern w:val="0"/>
          <w14:ligatures w14:val="none"/>
        </w:rPr>
        <w:t>Zawieranie i rozliczanie umów handlowych</w:t>
      </w:r>
    </w:p>
    <w:p w14:paraId="1BCE9B51" w14:textId="2ED6857A" w:rsidR="007B6896" w:rsidRPr="00CF312E" w:rsidRDefault="0041745E" w:rsidP="00A538F2">
      <w:pPr>
        <w:pStyle w:val="Akapitzlist"/>
        <w:numPr>
          <w:ilvl w:val="0"/>
          <w:numId w:val="10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F312E">
        <w:rPr>
          <w:rFonts w:ascii="Arial" w:eastAsia="Times New Roman" w:hAnsi="Arial" w:cs="Arial"/>
          <w:color w:val="212121"/>
          <w:kern w:val="0"/>
          <w14:ligatures w14:val="none"/>
        </w:rPr>
        <w:t>Sztuka negocjacji</w:t>
      </w:r>
      <w:r w:rsidR="001A24E1"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 umów</w:t>
      </w:r>
      <w:r w:rsidR="007B6896"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 w transakcjach eksportowych</w:t>
      </w:r>
      <w:r w:rsidR="00FE5801"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 nad Sekwaną</w:t>
      </w:r>
    </w:p>
    <w:p w14:paraId="5377AEAB" w14:textId="4A7F3162" w:rsidR="00EA1BC4" w:rsidRPr="00602F8C" w:rsidRDefault="007B6896" w:rsidP="00A538F2">
      <w:pPr>
        <w:pStyle w:val="Akapitzlist"/>
        <w:numPr>
          <w:ilvl w:val="0"/>
          <w:numId w:val="10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Współpraca z </w:t>
      </w:r>
      <w:r w:rsidR="0041745E"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lokalnymi </w:t>
      </w:r>
      <w:r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partnerami handlowymi i pośrednikami </w:t>
      </w:r>
    </w:p>
    <w:p w14:paraId="061AE065" w14:textId="55AB386F" w:rsidR="00191ED6" w:rsidRPr="00CF312E" w:rsidRDefault="001A24E1" w:rsidP="00A538F2">
      <w:pPr>
        <w:pStyle w:val="Akapitzlist"/>
        <w:numPr>
          <w:ilvl w:val="1"/>
          <w:numId w:val="3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Charakterystyka (szanse i wyzwania) </w:t>
      </w:r>
      <w:r w:rsidR="00CF524E" w:rsidRPr="00CF312E">
        <w:rPr>
          <w:rFonts w:ascii="Arial" w:eastAsia="Times New Roman" w:hAnsi="Arial" w:cs="Arial"/>
          <w:color w:val="212121"/>
          <w:kern w:val="0"/>
          <w14:ligatures w14:val="none"/>
        </w:rPr>
        <w:t>dla polskich eksporterów</w:t>
      </w:r>
    </w:p>
    <w:p w14:paraId="293BDD1F" w14:textId="28E2E0C7" w:rsidR="00A026C4" w:rsidRPr="00CF312E" w:rsidRDefault="00CF524E" w:rsidP="00CF524E">
      <w:pPr>
        <w:pStyle w:val="Akapitzlist"/>
        <w:numPr>
          <w:ilvl w:val="1"/>
          <w:numId w:val="8"/>
        </w:numPr>
        <w:snapToGrid w:val="0"/>
        <w:ind w:left="179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F312E">
        <w:rPr>
          <w:rFonts w:ascii="Arial" w:eastAsia="Times New Roman" w:hAnsi="Arial" w:cs="Arial"/>
          <w:color w:val="212121"/>
          <w:kern w:val="0"/>
          <w14:ligatures w14:val="none"/>
        </w:rPr>
        <w:t>E-commerce - c</w:t>
      </w:r>
      <w:r w:rsidR="00A026C4"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harakterystyka rynku sprzedaży przez </w:t>
      </w:r>
      <w:r w:rsidRPr="00CF312E">
        <w:rPr>
          <w:rFonts w:ascii="Arial" w:eastAsia="Times New Roman" w:hAnsi="Arial" w:cs="Arial"/>
          <w:color w:val="212121"/>
          <w:kern w:val="0"/>
          <w14:ligatures w14:val="none"/>
        </w:rPr>
        <w:t>Internet</w:t>
      </w:r>
      <w:r w:rsidR="00A026C4"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 w </w:t>
      </w:r>
      <w:r w:rsidR="00286991" w:rsidRPr="00CF312E">
        <w:rPr>
          <w:rFonts w:ascii="Arial" w:eastAsia="Times New Roman" w:hAnsi="Arial" w:cs="Arial"/>
          <w:color w:val="212121"/>
          <w:kern w:val="0"/>
          <w14:ligatures w14:val="none"/>
        </w:rPr>
        <w:t>Republice Francuskiej.</w:t>
      </w:r>
    </w:p>
    <w:p w14:paraId="6D8627AA" w14:textId="429FB306" w:rsidR="00CF524E" w:rsidRDefault="00CF524E" w:rsidP="00A538F2">
      <w:pPr>
        <w:pStyle w:val="Akapitzlist"/>
        <w:numPr>
          <w:ilvl w:val="1"/>
          <w:numId w:val="8"/>
        </w:numPr>
        <w:snapToGrid w:val="0"/>
        <w:ind w:left="179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F312E">
        <w:rPr>
          <w:rFonts w:ascii="Arial" w:eastAsia="Times New Roman" w:hAnsi="Arial" w:cs="Arial"/>
          <w:color w:val="212121"/>
          <w:kern w:val="0"/>
          <w14:ligatures w14:val="none"/>
        </w:rPr>
        <w:t>Pierwsze kroki na rynkach</w:t>
      </w:r>
      <w:r w:rsidR="00286991"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 Heksagonu </w:t>
      </w:r>
      <w:r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– w jaki sposób najłatwiej się na nim znaleźć? </w:t>
      </w:r>
    </w:p>
    <w:p w14:paraId="4E9616CC" w14:textId="77777777" w:rsidR="00F40462" w:rsidRDefault="00F40462" w:rsidP="00253BB4">
      <w:pPr>
        <w:snapToGrid w:val="0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27AEDBFB" w14:textId="69DFE9AE" w:rsidR="00CF312E" w:rsidRPr="00CF312E" w:rsidRDefault="00CF312E" w:rsidP="00253BB4">
      <w:pPr>
        <w:pStyle w:val="Akapitzlist"/>
        <w:numPr>
          <w:ilvl w:val="0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F312E">
        <w:rPr>
          <w:rFonts w:ascii="Arial" w:eastAsia="Times New Roman" w:hAnsi="Arial" w:cs="Arial"/>
          <w:b/>
          <w:color w:val="212121"/>
          <w:kern w:val="0"/>
          <w14:ligatures w14:val="none"/>
        </w:rPr>
        <w:t xml:space="preserve">Promocja na rynku francuskim. </w:t>
      </w:r>
      <w:r w:rsidRPr="00CF312E">
        <w:rPr>
          <w:rFonts w:ascii="Arial" w:hAnsi="Arial" w:cs="Arial"/>
        </w:rPr>
        <w:t xml:space="preserve">Techniki i sposoby pozyskiwania partnerów zagranicznych, narzędzia marketingu międzynarodowego oraz narzędzia marketingowe wspierające eksport i negocjacje </w:t>
      </w:r>
    </w:p>
    <w:p w14:paraId="7A39F0AA" w14:textId="77777777" w:rsidR="00CF312E" w:rsidRPr="00CF312E" w:rsidRDefault="00CF312E" w:rsidP="00253BB4">
      <w:pPr>
        <w:snapToGrid w:val="0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3257ED14" w14:textId="182250B0" w:rsidR="001A24E1" w:rsidRPr="00CF312E" w:rsidRDefault="00937241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CF312E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Różnice kulturowe na rynku i co z tego wynika dla biznesu</w:t>
      </w:r>
    </w:p>
    <w:p w14:paraId="0B210ACC" w14:textId="098DB4C0" w:rsidR="001A24E1" w:rsidRPr="00CF312E" w:rsidRDefault="001A24E1" w:rsidP="00A538F2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Przybliżenie różnic kulturowych </w:t>
      </w:r>
      <w:r w:rsidR="00D133FF"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pomiędzy Polakami a </w:t>
      </w:r>
      <w:r w:rsidR="00286991" w:rsidRPr="00CF312E">
        <w:rPr>
          <w:rFonts w:ascii="Arial" w:eastAsia="Times New Roman" w:hAnsi="Arial" w:cs="Arial"/>
          <w:color w:val="212121"/>
          <w:kern w:val="0"/>
          <w14:ligatures w14:val="none"/>
        </w:rPr>
        <w:t>Francuzami.</w:t>
      </w:r>
    </w:p>
    <w:p w14:paraId="56FE4BA7" w14:textId="0FFDB64B" w:rsidR="00D133FF" w:rsidRPr="00CF312E" w:rsidRDefault="00253BB4" w:rsidP="00A538F2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Jak różnorodni są mieszkańcy </w:t>
      </w:r>
      <w:r w:rsidR="00286991" w:rsidRPr="00CF312E">
        <w:rPr>
          <w:rFonts w:ascii="Arial" w:eastAsia="Times New Roman" w:hAnsi="Arial" w:cs="Arial"/>
          <w:color w:val="212121"/>
          <w:kern w:val="0"/>
          <w14:ligatures w14:val="none"/>
        </w:rPr>
        <w:t>Francji – czy Galia to jeden kraj</w:t>
      </w:r>
      <w:r w:rsidR="00D133FF"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? </w:t>
      </w:r>
    </w:p>
    <w:p w14:paraId="7DF910D3" w14:textId="23CB1EEC" w:rsidR="001A24E1" w:rsidRPr="00CF312E" w:rsidRDefault="00FA50AF" w:rsidP="00D133FF">
      <w:pPr>
        <w:pStyle w:val="Akapitzlist"/>
        <w:snapToGrid w:val="0"/>
        <w:ind w:left="1434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F312E">
        <w:rPr>
          <w:rFonts w:ascii="Arial" w:eastAsia="Times New Roman" w:hAnsi="Arial" w:cs="Arial"/>
          <w:color w:val="212121"/>
          <w:kern w:val="0"/>
          <w14:ligatures w14:val="none"/>
        </w:rPr>
        <w:t>Czarujący jak Francuz – p</w:t>
      </w:r>
      <w:r w:rsidR="00937241" w:rsidRPr="00CF312E">
        <w:rPr>
          <w:rFonts w:ascii="Arial" w:eastAsia="Times New Roman" w:hAnsi="Arial" w:cs="Arial"/>
          <w:color w:val="212121"/>
          <w:kern w:val="0"/>
          <w14:ligatures w14:val="none"/>
        </w:rPr>
        <w:t>raktyczne elementy protokołu dyplomatyczneg</w:t>
      </w:r>
      <w:r w:rsidR="001A24E1" w:rsidRPr="00CF312E">
        <w:rPr>
          <w:rFonts w:ascii="Arial" w:eastAsia="Times New Roman" w:hAnsi="Arial" w:cs="Arial"/>
          <w:color w:val="212121"/>
          <w:kern w:val="0"/>
          <w14:ligatures w14:val="none"/>
        </w:rPr>
        <w:t>o</w:t>
      </w:r>
      <w:r w:rsidR="00A026C4"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 - e</w:t>
      </w:r>
      <w:r w:rsidR="004D05BF"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tykieta </w:t>
      </w:r>
      <w:r w:rsidR="001A24E1"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podczas spotkań </w:t>
      </w:r>
      <w:r w:rsidR="00A026C4"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z </w:t>
      </w:r>
      <w:r w:rsidR="00253BB4"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lokalnymi </w:t>
      </w:r>
      <w:r w:rsidR="00A026C4" w:rsidRPr="00CF312E">
        <w:rPr>
          <w:rFonts w:ascii="Arial" w:eastAsia="Times New Roman" w:hAnsi="Arial" w:cs="Arial"/>
          <w:color w:val="212121"/>
          <w:kern w:val="0"/>
          <w14:ligatures w14:val="none"/>
        </w:rPr>
        <w:t>kontrahentami</w:t>
      </w:r>
    </w:p>
    <w:p w14:paraId="7E1CFBE4" w14:textId="385D6478" w:rsidR="001A24E1" w:rsidRPr="00CF312E" w:rsidRDefault="001A24E1" w:rsidP="00A538F2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CF312E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Dos &amp; </w:t>
      </w:r>
      <w:proofErr w:type="spellStart"/>
      <w:r w:rsidR="007B6896" w:rsidRPr="00CF312E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D</w:t>
      </w:r>
      <w:r w:rsidRPr="00CF312E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on’ts</w:t>
      </w:r>
      <w:proofErr w:type="spellEnd"/>
      <w:r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 na lokalnym rynku, czyli co robić, aby kontakty biznesowe nie skończyły się, zanim się naprawdę zaczęły</w:t>
      </w:r>
    </w:p>
    <w:p w14:paraId="4E14A7C7" w14:textId="77777777" w:rsidR="00CF312E" w:rsidRPr="00602F8C" w:rsidRDefault="00CF312E" w:rsidP="00602F8C">
      <w:p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62152B76" w14:textId="5386EA2D" w:rsidR="00937241" w:rsidRPr="00CF312E" w:rsidRDefault="007B6896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hAnsi="Arial" w:cs="Arial"/>
        </w:rPr>
      </w:pPr>
      <w:r w:rsidRPr="00CF312E">
        <w:rPr>
          <w:rFonts w:ascii="Arial" w:eastAsia="Times New Roman" w:hAnsi="Arial" w:cs="Arial"/>
          <w:b/>
          <w:color w:val="212121"/>
          <w:kern w:val="0"/>
          <w14:ligatures w14:val="none"/>
        </w:rPr>
        <w:t>Gdzie szukać</w:t>
      </w:r>
      <w:r w:rsidR="004D05BF" w:rsidRPr="00CF312E">
        <w:rPr>
          <w:rFonts w:ascii="Arial" w:eastAsia="Times New Roman" w:hAnsi="Arial" w:cs="Arial"/>
          <w:b/>
          <w:color w:val="212121"/>
          <w:kern w:val="0"/>
          <w14:ligatures w14:val="none"/>
        </w:rPr>
        <w:t xml:space="preserve"> i</w:t>
      </w:r>
      <w:r w:rsidRPr="00CF312E">
        <w:rPr>
          <w:rFonts w:ascii="Arial" w:eastAsia="Times New Roman" w:hAnsi="Arial" w:cs="Arial"/>
          <w:b/>
          <w:color w:val="212121"/>
          <w:kern w:val="0"/>
          <w14:ligatures w14:val="none"/>
        </w:rPr>
        <w:t>nformacji o lokalnym rynku</w:t>
      </w:r>
      <w:r w:rsidR="004D05BF"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 i kto może pomóc w wejściu przedsiębiorcy </w:t>
      </w:r>
      <w:r w:rsidR="00FA50AF"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na rynki nad Sekwaną. </w:t>
      </w:r>
    </w:p>
    <w:p w14:paraId="7B17BB87" w14:textId="77777777" w:rsidR="00CF312E" w:rsidRPr="00CF312E" w:rsidRDefault="00CF312E" w:rsidP="00CF312E">
      <w:pPr>
        <w:pStyle w:val="Akapitzlist"/>
        <w:snapToGrid w:val="0"/>
        <w:contextualSpacing w:val="0"/>
        <w:rPr>
          <w:rFonts w:ascii="Arial" w:hAnsi="Arial" w:cs="Arial"/>
        </w:rPr>
      </w:pPr>
    </w:p>
    <w:p w14:paraId="6B9B9131" w14:textId="77777777" w:rsidR="00CF312E" w:rsidRPr="00CF312E" w:rsidRDefault="00CF312E" w:rsidP="00CF312E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hAnsi="Arial" w:cs="Arial"/>
        </w:rPr>
      </w:pPr>
      <w:r w:rsidRPr="00CF312E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Studium przypadku</w:t>
      </w:r>
      <w:r w:rsidRPr="00CF312E">
        <w:rPr>
          <w:rFonts w:ascii="Arial" w:eastAsia="Times New Roman" w:hAnsi="Arial" w:cs="Arial"/>
          <w:color w:val="212121"/>
          <w:kern w:val="0"/>
          <w14:ligatures w14:val="none"/>
        </w:rPr>
        <w:t xml:space="preserve"> - historie ciekawych sukcesów i porażek na rynku – wnioski dla przedsiębiorców, czyli jaką naukę można wynieść na podstawie czyiś dokonań </w:t>
      </w:r>
    </w:p>
    <w:p w14:paraId="4A1DFA4A" w14:textId="241C2762" w:rsidR="00CF312E" w:rsidRDefault="00CF312E" w:rsidP="00CF312E">
      <w:pPr>
        <w:pStyle w:val="Akapitzlist"/>
        <w:snapToGrid w:val="0"/>
        <w:contextualSpacing w:val="0"/>
        <w:rPr>
          <w:rFonts w:ascii="Arial" w:hAnsi="Arial" w:cs="Arial"/>
        </w:rPr>
      </w:pPr>
    </w:p>
    <w:p w14:paraId="671F9678" w14:textId="41DC5874" w:rsidR="00602F8C" w:rsidRDefault="00602F8C" w:rsidP="00CF312E">
      <w:pPr>
        <w:pStyle w:val="Akapitzlist"/>
        <w:snapToGrid w:val="0"/>
        <w:contextualSpacing w:val="0"/>
        <w:rPr>
          <w:rFonts w:ascii="Arial" w:hAnsi="Arial" w:cs="Arial"/>
        </w:rPr>
      </w:pPr>
    </w:p>
    <w:p w14:paraId="3D3A3255" w14:textId="7CA9B8B2" w:rsidR="00602F8C" w:rsidRDefault="00602F8C" w:rsidP="00CF312E">
      <w:pPr>
        <w:pStyle w:val="Akapitzlist"/>
        <w:snapToGrid w:val="0"/>
        <w:contextualSpacing w:val="0"/>
        <w:rPr>
          <w:rFonts w:ascii="Arial" w:hAnsi="Arial" w:cs="Arial"/>
        </w:rPr>
      </w:pPr>
    </w:p>
    <w:p w14:paraId="161F925B" w14:textId="77777777" w:rsidR="00602F8C" w:rsidRPr="00602F8C" w:rsidRDefault="00602F8C" w:rsidP="00CF312E">
      <w:pPr>
        <w:pStyle w:val="Akapitzlist"/>
        <w:snapToGrid w:val="0"/>
        <w:contextualSpacing w:val="0"/>
        <w:rPr>
          <w:rFonts w:ascii="Arial" w:hAnsi="Arial" w:cs="Arial"/>
          <w:sz w:val="18"/>
        </w:rPr>
      </w:pPr>
    </w:p>
    <w:p w14:paraId="2644C53E" w14:textId="77777777" w:rsidR="00400746" w:rsidRPr="00DD7448" w:rsidRDefault="00400746" w:rsidP="00400746">
      <w:pPr>
        <w:snapToGrid w:val="0"/>
        <w:ind w:left="360"/>
        <w:rPr>
          <w:rFonts w:ascii="Arial" w:hAnsi="Arial" w:cs="Arial"/>
          <w:b/>
        </w:rPr>
      </w:pPr>
      <w:r w:rsidRPr="00DD7448">
        <w:rPr>
          <w:rFonts w:ascii="Arial" w:hAnsi="Arial" w:cs="Arial"/>
          <w:b/>
        </w:rPr>
        <w:t>Harmonogram spotkania:</w:t>
      </w:r>
    </w:p>
    <w:p w14:paraId="374FAF42" w14:textId="77777777" w:rsidR="00400746" w:rsidRDefault="00400746" w:rsidP="00400746">
      <w:pPr>
        <w:snapToGrid w:val="0"/>
        <w:rPr>
          <w:rFonts w:ascii="Arial" w:hAnsi="Arial" w:cs="Arial"/>
        </w:rPr>
      </w:pPr>
    </w:p>
    <w:tbl>
      <w:tblPr>
        <w:tblW w:w="830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20"/>
        <w:gridCol w:w="960"/>
        <w:gridCol w:w="6169"/>
      </w:tblGrid>
      <w:tr w:rsidR="00400746" w:rsidRPr="00ED54A2" w14:paraId="32A50354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07033D00" w14:textId="77777777" w:rsidR="00400746" w:rsidRPr="00ED54A2" w:rsidRDefault="00400746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20" w:type="dxa"/>
          </w:tcPr>
          <w:p w14:paraId="2247E5D8" w14:textId="77777777" w:rsidR="00400746" w:rsidRPr="00ED54A2" w:rsidRDefault="00400746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3B4955D4" w14:textId="77777777" w:rsidR="00400746" w:rsidRPr="00ED54A2" w:rsidRDefault="00400746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6169" w:type="dxa"/>
            <w:shd w:val="clear" w:color="auto" w:fill="auto"/>
            <w:noWrap/>
          </w:tcPr>
          <w:p w14:paraId="076E6F00" w14:textId="77777777" w:rsidR="00400746" w:rsidRPr="00ED54A2" w:rsidRDefault="00400746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Rejestracja uczestników</w:t>
            </w:r>
          </w:p>
        </w:tc>
      </w:tr>
      <w:tr w:rsidR="00400746" w:rsidRPr="00ED54A2" w14:paraId="5F4FFBC5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7F7D8D6C" w14:textId="77777777" w:rsidR="00400746" w:rsidRPr="00ED54A2" w:rsidRDefault="00400746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10.00</w:t>
            </w:r>
          </w:p>
        </w:tc>
        <w:tc>
          <w:tcPr>
            <w:tcW w:w="220" w:type="dxa"/>
          </w:tcPr>
          <w:p w14:paraId="0EA75542" w14:textId="77777777" w:rsidR="00400746" w:rsidRPr="00ED54A2" w:rsidRDefault="00400746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447E838B" w14:textId="77777777" w:rsidR="00400746" w:rsidRPr="00ED54A2" w:rsidRDefault="00400746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6169" w:type="dxa"/>
            <w:shd w:val="clear" w:color="auto" w:fill="auto"/>
            <w:noWrap/>
          </w:tcPr>
          <w:p w14:paraId="448938AC" w14:textId="77777777" w:rsidR="00400746" w:rsidRPr="00ED54A2" w:rsidRDefault="00400746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I blok tematyczny</w:t>
            </w:r>
          </w:p>
        </w:tc>
      </w:tr>
      <w:tr w:rsidR="00400746" w:rsidRPr="00ED54A2" w14:paraId="32919349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1A7A93E1" w14:textId="77777777" w:rsidR="00400746" w:rsidRPr="00ED54A2" w:rsidRDefault="00400746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20" w:type="dxa"/>
          </w:tcPr>
          <w:p w14:paraId="6B87D403" w14:textId="77777777" w:rsidR="00400746" w:rsidRPr="00ED54A2" w:rsidRDefault="00400746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54DD568C" w14:textId="77777777" w:rsidR="00400746" w:rsidRPr="00ED54A2" w:rsidRDefault="00400746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12:10</w:t>
            </w:r>
          </w:p>
        </w:tc>
        <w:tc>
          <w:tcPr>
            <w:tcW w:w="6169" w:type="dxa"/>
            <w:shd w:val="clear" w:color="auto" w:fill="auto"/>
            <w:noWrap/>
          </w:tcPr>
          <w:p w14:paraId="4A4E2295" w14:textId="77777777" w:rsidR="00400746" w:rsidRPr="00ED54A2" w:rsidRDefault="00400746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ED54A2">
              <w:rPr>
                <w:rFonts w:ascii="Arial" w:eastAsia="Times New Roman" w:hAnsi="Arial" w:cs="Arial"/>
              </w:rPr>
              <w:t xml:space="preserve">rzerwa </w:t>
            </w:r>
          </w:p>
        </w:tc>
      </w:tr>
      <w:tr w:rsidR="00400746" w:rsidRPr="00ED54A2" w14:paraId="24D26C79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15CC133E" w14:textId="77777777" w:rsidR="00400746" w:rsidRPr="00ED54A2" w:rsidRDefault="00400746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20" w:type="dxa"/>
          </w:tcPr>
          <w:p w14:paraId="510ADC15" w14:textId="77777777" w:rsidR="00400746" w:rsidRPr="00ED54A2" w:rsidRDefault="00400746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28A9F210" w14:textId="77777777" w:rsidR="00400746" w:rsidRPr="00ED54A2" w:rsidRDefault="00400746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6169" w:type="dxa"/>
            <w:shd w:val="clear" w:color="auto" w:fill="auto"/>
            <w:noWrap/>
          </w:tcPr>
          <w:p w14:paraId="1AB820E3" w14:textId="77777777" w:rsidR="00400746" w:rsidRPr="00ED54A2" w:rsidRDefault="00400746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II blok tematyczny</w:t>
            </w:r>
          </w:p>
        </w:tc>
      </w:tr>
      <w:tr w:rsidR="00400746" w:rsidRPr="00ED54A2" w14:paraId="60EDF77B" w14:textId="77777777" w:rsidTr="00FE6A11">
        <w:trPr>
          <w:trHeight w:val="340"/>
        </w:trPr>
        <w:tc>
          <w:tcPr>
            <w:tcW w:w="960" w:type="dxa"/>
            <w:shd w:val="clear" w:color="auto" w:fill="auto"/>
            <w:noWrap/>
          </w:tcPr>
          <w:p w14:paraId="379826CA" w14:textId="77777777" w:rsidR="00400746" w:rsidRPr="00ED54A2" w:rsidRDefault="00400746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220" w:type="dxa"/>
          </w:tcPr>
          <w:p w14:paraId="6314DC23" w14:textId="77777777" w:rsidR="00400746" w:rsidRPr="00ED54A2" w:rsidRDefault="00400746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324E12DE" w14:textId="77777777" w:rsidR="00400746" w:rsidRPr="00ED54A2" w:rsidRDefault="00400746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4.30</w:t>
            </w:r>
          </w:p>
        </w:tc>
        <w:tc>
          <w:tcPr>
            <w:tcW w:w="6169" w:type="dxa"/>
            <w:shd w:val="clear" w:color="auto" w:fill="auto"/>
            <w:noWrap/>
          </w:tcPr>
          <w:p w14:paraId="7836948E" w14:textId="77777777" w:rsidR="00400746" w:rsidRPr="00ED54A2" w:rsidRDefault="00400746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Sesja pytań, dyskusja. </w:t>
            </w:r>
            <w:r w:rsidRPr="00A43D15">
              <w:rPr>
                <w:rFonts w:ascii="Arial" w:eastAsia="Times New Roman" w:hAnsi="Arial" w:cs="Arial"/>
                <w:i/>
              </w:rPr>
              <w:t>Konsultacje indywidualne</w:t>
            </w:r>
          </w:p>
        </w:tc>
      </w:tr>
    </w:tbl>
    <w:p w14:paraId="243C191B" w14:textId="77777777" w:rsidR="00400746" w:rsidRPr="00400746" w:rsidRDefault="00400746" w:rsidP="00400746">
      <w:pPr>
        <w:tabs>
          <w:tab w:val="left" w:pos="426"/>
        </w:tabs>
        <w:snapToGrid w:val="0"/>
        <w:ind w:left="426"/>
        <w:rPr>
          <w:rFonts w:ascii="Arial" w:eastAsia="Times New Roman" w:hAnsi="Arial" w:cs="Arial"/>
          <w:color w:val="212121"/>
          <w:kern w:val="0"/>
          <w:sz w:val="32"/>
          <w14:ligatures w14:val="none"/>
        </w:rPr>
      </w:pPr>
    </w:p>
    <w:p w14:paraId="165CB89F" w14:textId="0574B7C0" w:rsidR="00400746" w:rsidRPr="00400746" w:rsidRDefault="00400746" w:rsidP="00400746">
      <w:pPr>
        <w:tabs>
          <w:tab w:val="left" w:pos="426"/>
        </w:tabs>
        <w:snapToGrid w:val="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Osoba prowadząca:</w:t>
      </w:r>
    </w:p>
    <w:p w14:paraId="5800C1DF" w14:textId="703B0824" w:rsidR="00C76CEA" w:rsidRPr="0001664A" w:rsidRDefault="00400746" w:rsidP="0001664A">
      <w:pPr>
        <w:pStyle w:val="NormalnyWeb"/>
        <w:ind w:left="426" w:right="107"/>
        <w:jc w:val="both"/>
        <w:rPr>
          <w:rFonts w:ascii="Arial" w:eastAsiaTheme="minorEastAsia" w:hAnsi="Arial" w:cs="Arial"/>
          <w:kern w:val="2"/>
          <w:szCs w:val="18"/>
          <w:lang w:eastAsia="zh-CN"/>
          <w14:ligatures w14:val="standardContextual"/>
        </w:rPr>
      </w:pPr>
      <w:proofErr w:type="spellStart"/>
      <w:r w:rsidRPr="00400746">
        <w:rPr>
          <w:rFonts w:ascii="Arial" w:eastAsiaTheme="minorEastAsia" w:hAnsi="Arial" w:cs="Arial"/>
          <w:b/>
          <w:kern w:val="2"/>
          <w:szCs w:val="18"/>
          <w:lang w:eastAsia="zh-CN"/>
          <w14:ligatures w14:val="standardContextual"/>
        </w:rPr>
        <w:t>Gildas</w:t>
      </w:r>
      <w:proofErr w:type="spellEnd"/>
      <w:r w:rsidRPr="00400746">
        <w:rPr>
          <w:rFonts w:ascii="Arial" w:eastAsiaTheme="minorEastAsia" w:hAnsi="Arial" w:cs="Arial"/>
          <w:b/>
          <w:kern w:val="2"/>
          <w:szCs w:val="18"/>
          <w:lang w:eastAsia="zh-CN"/>
          <w14:ligatures w14:val="standardContextual"/>
        </w:rPr>
        <w:t xml:space="preserve"> </w:t>
      </w:r>
      <w:proofErr w:type="spellStart"/>
      <w:r w:rsidRPr="00400746">
        <w:rPr>
          <w:rFonts w:ascii="Arial" w:eastAsiaTheme="minorEastAsia" w:hAnsi="Arial" w:cs="Arial"/>
          <w:b/>
          <w:kern w:val="2"/>
          <w:szCs w:val="18"/>
          <w:lang w:eastAsia="zh-CN"/>
          <w14:ligatures w14:val="standardContextual"/>
        </w:rPr>
        <w:t>Rafaël</w:t>
      </w:r>
      <w:proofErr w:type="spellEnd"/>
      <w:r w:rsidRPr="00400746">
        <w:rPr>
          <w:rFonts w:ascii="Arial" w:eastAsiaTheme="minorEastAsia" w:hAnsi="Arial" w:cs="Arial"/>
          <w:b/>
          <w:kern w:val="2"/>
          <w:szCs w:val="18"/>
          <w:lang w:eastAsia="zh-CN"/>
          <w14:ligatures w14:val="standardContextual"/>
        </w:rPr>
        <w:t xml:space="preserve"> Thibaud MALANDAIN</w:t>
      </w:r>
      <w:r w:rsidRPr="00400746">
        <w:rPr>
          <w:rFonts w:ascii="Arial" w:eastAsiaTheme="minorEastAsia" w:hAnsi="Arial" w:cs="Arial"/>
          <w:kern w:val="2"/>
          <w:szCs w:val="18"/>
          <w:lang w:eastAsia="zh-CN"/>
          <w14:ligatures w14:val="standardContextual"/>
        </w:rPr>
        <w:t xml:space="preserve"> - Założyciel i zarządzający agencją handlową promującą od </w:t>
      </w:r>
      <w:r>
        <w:rPr>
          <w:rFonts w:ascii="Arial" w:eastAsiaTheme="minorEastAsia" w:hAnsi="Arial" w:cs="Arial"/>
          <w:kern w:val="2"/>
          <w:szCs w:val="18"/>
          <w:lang w:eastAsia="zh-CN"/>
          <w14:ligatures w14:val="standardContextual"/>
        </w:rPr>
        <w:t>wielu lat</w:t>
      </w:r>
      <w:r w:rsidRPr="00400746">
        <w:rPr>
          <w:rFonts w:ascii="Arial" w:eastAsiaTheme="minorEastAsia" w:hAnsi="Arial" w:cs="Arial"/>
          <w:kern w:val="2"/>
          <w:szCs w:val="18"/>
          <w:lang w:eastAsia="zh-CN"/>
          <w14:ligatures w14:val="standardContextual"/>
        </w:rPr>
        <w:t xml:space="preserve"> polskie technologie do Francji i innych krajów unijnych. Specjalista w nawiązywaniu kontaktów z firmami zagranicznymi. Zdobyte doświadczenie w dopasowywaniu polskich technologii na potrzeby francuskiego rynku. Posiada doświadczenie w branży IT oraz przygotowaniu projektów unijnych. Współpracuje z firmami z sektora korporacyjnego działającymi w wielu krajach Unii Europejskiej. Absolwent Wydziału Handlu Międzynarodowego </w:t>
      </w:r>
      <w:proofErr w:type="spellStart"/>
      <w:r w:rsidRPr="00400746">
        <w:rPr>
          <w:rFonts w:ascii="Arial" w:eastAsiaTheme="minorEastAsia" w:hAnsi="Arial" w:cs="Arial"/>
          <w:kern w:val="2"/>
          <w:szCs w:val="18"/>
          <w:lang w:eastAsia="zh-CN"/>
          <w14:ligatures w14:val="standardContextual"/>
        </w:rPr>
        <w:t>Université</w:t>
      </w:r>
      <w:proofErr w:type="spellEnd"/>
      <w:r w:rsidRPr="00400746">
        <w:rPr>
          <w:rFonts w:ascii="Arial" w:eastAsiaTheme="minorEastAsia" w:hAnsi="Arial" w:cs="Arial"/>
          <w:kern w:val="2"/>
          <w:szCs w:val="18"/>
          <w:lang w:eastAsia="zh-CN"/>
          <w14:ligatures w14:val="standardContextual"/>
        </w:rPr>
        <w:t xml:space="preserve"> de Strasbourg, Wydziału Zarządzania i Marketing Uniwersytetu Jagiellońskiego i Kolegium Europejskie w Natolinie</w:t>
      </w:r>
      <w:r w:rsidR="0001664A">
        <w:rPr>
          <w:rFonts w:ascii="Arial" w:eastAsiaTheme="minorEastAsia" w:hAnsi="Arial" w:cs="Arial"/>
          <w:kern w:val="2"/>
          <w:szCs w:val="18"/>
          <w:lang w:eastAsia="zh-CN"/>
          <w14:ligatures w14:val="standardContextual"/>
        </w:rPr>
        <w:t>.</w:t>
      </w:r>
      <w:bookmarkStart w:id="0" w:name="_GoBack"/>
      <w:bookmarkEnd w:id="0"/>
    </w:p>
    <w:p w14:paraId="092B305B" w14:textId="20566A2A" w:rsidR="00400746" w:rsidRPr="00DE6281" w:rsidRDefault="00400746" w:rsidP="00400746">
      <w:pPr>
        <w:widowControl w:val="0"/>
        <w:autoSpaceDE w:val="0"/>
        <w:autoSpaceDN w:val="0"/>
        <w:adjustRightInd w:val="0"/>
        <w:ind w:right="-142" w:firstLine="426"/>
        <w:jc w:val="both"/>
        <w:rPr>
          <w:rFonts w:ascii="Arial" w:hAnsi="Arial" w:cs="Arial"/>
          <w:szCs w:val="18"/>
        </w:rPr>
      </w:pPr>
      <w:r w:rsidRPr="00DE6281">
        <w:rPr>
          <w:rFonts w:ascii="Arial" w:hAnsi="Arial" w:cs="Arial"/>
          <w:szCs w:val="18"/>
        </w:rPr>
        <w:t xml:space="preserve">Spotkanie realizowane przez: </w:t>
      </w:r>
    </w:p>
    <w:p w14:paraId="58EABD2B" w14:textId="77777777" w:rsidR="00400746" w:rsidRPr="00DE6281" w:rsidRDefault="00400746" w:rsidP="00400746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Cs w:val="18"/>
        </w:rPr>
      </w:pPr>
    </w:p>
    <w:p w14:paraId="4067F79B" w14:textId="77777777" w:rsidR="00400746" w:rsidRPr="00DE6281" w:rsidRDefault="00400746" w:rsidP="00400746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szCs w:val="18"/>
        </w:rPr>
      </w:pPr>
      <w:proofErr w:type="spellStart"/>
      <w:r w:rsidRPr="00DE6281">
        <w:rPr>
          <w:rFonts w:ascii="Arial" w:hAnsi="Arial" w:cs="Arial"/>
          <w:b/>
          <w:szCs w:val="18"/>
        </w:rPr>
        <w:t>Eurofinance</w:t>
      </w:r>
      <w:proofErr w:type="spellEnd"/>
      <w:r w:rsidRPr="00DE6281">
        <w:rPr>
          <w:rFonts w:ascii="Arial" w:hAnsi="Arial" w:cs="Arial"/>
          <w:b/>
          <w:szCs w:val="18"/>
        </w:rPr>
        <w:t xml:space="preserve"> Training Sp. z o. o. </w:t>
      </w:r>
    </w:p>
    <w:p w14:paraId="6F92DF1B" w14:textId="77777777" w:rsidR="00400746" w:rsidRPr="00DD7448" w:rsidRDefault="00400746" w:rsidP="00400746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szCs w:val="18"/>
        </w:rPr>
      </w:pPr>
      <w:r w:rsidRPr="00DD7448">
        <w:rPr>
          <w:rFonts w:ascii="Arial" w:hAnsi="Arial" w:cs="Arial"/>
          <w:szCs w:val="18"/>
        </w:rPr>
        <w:t xml:space="preserve">ul. Nowy Świat 49/213 · 00-042 Warszawa </w:t>
      </w:r>
    </w:p>
    <w:p w14:paraId="7085FAED" w14:textId="77777777" w:rsidR="00400746" w:rsidRPr="00DD7448" w:rsidRDefault="00400746" w:rsidP="00400746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szCs w:val="18"/>
        </w:rPr>
      </w:pPr>
      <w:r w:rsidRPr="00DD7448">
        <w:rPr>
          <w:rFonts w:ascii="Arial" w:hAnsi="Arial" w:cs="Arial"/>
          <w:szCs w:val="18"/>
        </w:rPr>
        <w:t xml:space="preserve">tel.: +48 22 830 13 40 </w:t>
      </w:r>
      <w:r w:rsidRPr="00DD7448">
        <w:rPr>
          <w:rFonts w:ascii="Arial" w:hAnsi="Arial" w:cs="Arial"/>
          <w:b/>
          <w:szCs w:val="18"/>
        </w:rPr>
        <w:t>·</w:t>
      </w:r>
      <w:r w:rsidRPr="00DD7448">
        <w:rPr>
          <w:rFonts w:ascii="Arial" w:hAnsi="Arial" w:cs="Arial"/>
          <w:szCs w:val="18"/>
        </w:rPr>
        <w:t xml:space="preserve"> tel.: + 48 609 124 124 </w:t>
      </w:r>
    </w:p>
    <w:p w14:paraId="5EF85A7F" w14:textId="77777777" w:rsidR="00400746" w:rsidRPr="00207082" w:rsidRDefault="00400746" w:rsidP="00400746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sz w:val="30"/>
        </w:rPr>
      </w:pPr>
      <w:r w:rsidRPr="00DD7448">
        <w:rPr>
          <w:rFonts w:ascii="Arial" w:hAnsi="Arial" w:cs="Arial"/>
          <w:szCs w:val="18"/>
        </w:rPr>
        <w:t>http://</w:t>
      </w:r>
      <w:hyperlink r:id="rId7" w:history="1">
        <w:r w:rsidRPr="00DD7448">
          <w:rPr>
            <w:rFonts w:ascii="Arial" w:hAnsi="Arial" w:cs="Arial"/>
            <w:szCs w:val="18"/>
          </w:rPr>
          <w:t>www.efszkolenia.pl</w:t>
        </w:r>
      </w:hyperlink>
      <w:r w:rsidRPr="00DD7448">
        <w:rPr>
          <w:rFonts w:ascii="Arial" w:hAnsi="Arial" w:cs="Arial"/>
          <w:szCs w:val="18"/>
        </w:rPr>
        <w:t xml:space="preserve"> </w:t>
      </w:r>
      <w:r w:rsidRPr="00DD7448">
        <w:rPr>
          <w:rFonts w:ascii="Arial" w:hAnsi="Arial" w:cs="Arial"/>
          <w:b/>
          <w:szCs w:val="18"/>
        </w:rPr>
        <w:t xml:space="preserve">· </w:t>
      </w:r>
      <w:hyperlink r:id="rId8" w:history="1">
        <w:r w:rsidRPr="00DD7448">
          <w:rPr>
            <w:rFonts w:ascii="Arial" w:hAnsi="Arial" w:cs="Arial"/>
            <w:szCs w:val="18"/>
          </w:rPr>
          <w:t>szkolenia@efszkolenia.pl</w:t>
        </w:r>
      </w:hyperlink>
    </w:p>
    <w:p w14:paraId="78B49279" w14:textId="77777777" w:rsidR="00400746" w:rsidRPr="004A68BA" w:rsidRDefault="00400746" w:rsidP="00400746">
      <w:pPr>
        <w:pStyle w:val="Akapitzlist"/>
        <w:snapToGrid w:val="0"/>
        <w:contextualSpacing w:val="0"/>
        <w:rPr>
          <w:rFonts w:ascii="Arial" w:hAnsi="Arial" w:cs="Arial"/>
        </w:rPr>
      </w:pPr>
    </w:p>
    <w:p w14:paraId="633BD36F" w14:textId="77777777" w:rsidR="00400746" w:rsidRPr="00CF312E" w:rsidRDefault="00400746" w:rsidP="00CF312E">
      <w:pPr>
        <w:snapToGrid w:val="0"/>
        <w:rPr>
          <w:rFonts w:ascii="Arial" w:hAnsi="Arial" w:cs="Arial"/>
        </w:rPr>
      </w:pPr>
    </w:p>
    <w:sectPr w:rsidR="00400746" w:rsidRPr="00CF312E" w:rsidSect="00EA1BC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D0DAB" w14:textId="77777777" w:rsidR="00810C30" w:rsidRDefault="00810C30" w:rsidP="0024248C">
      <w:r>
        <w:separator/>
      </w:r>
    </w:p>
  </w:endnote>
  <w:endnote w:type="continuationSeparator" w:id="0">
    <w:p w14:paraId="640C4702" w14:textId="77777777" w:rsidR="00810C30" w:rsidRDefault="00810C30" w:rsidP="0024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5A081" w14:textId="77777777" w:rsidR="00810C30" w:rsidRDefault="00810C30" w:rsidP="0024248C">
      <w:r>
        <w:separator/>
      </w:r>
    </w:p>
  </w:footnote>
  <w:footnote w:type="continuationSeparator" w:id="0">
    <w:p w14:paraId="34460733" w14:textId="77777777" w:rsidR="00810C30" w:rsidRDefault="00810C30" w:rsidP="0024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557AD" w14:textId="77777777" w:rsidR="0024248C" w:rsidRPr="00FF0E5B" w:rsidRDefault="0024248C" w:rsidP="0024248C">
    <w:pPr>
      <w:pStyle w:val="Nagwek"/>
    </w:pPr>
    <w:r>
      <w:rPr>
        <w:rFonts w:ascii="Calibri" w:hAnsi="Calibri" w:cs="Calibri"/>
        <w:noProof/>
      </w:rPr>
      <mc:AlternateContent>
        <mc:Choice Requires="wpc">
          <w:drawing>
            <wp:inline distT="0" distB="0" distL="0" distR="0" wp14:anchorId="2E0180DC" wp14:editId="0AB938E3">
              <wp:extent cx="6120130" cy="831215"/>
              <wp:effectExtent l="0" t="0" r="1270" b="0"/>
              <wp:docPr id="1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94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99158" y="174104"/>
                          <a:ext cx="1520972" cy="6132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 descr="https://investinlubuskie.pl/wp-content/uploads/2018/01/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73C34B1B" id="Kanwa 2" o:spid="_x0000_s1026" editas="canvas" style="width:481.9pt;height:65.45pt;mso-position-horizontal-relative:char;mso-position-vertical-relative:line" coordsize="61201,83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201;height:8312;visibility:visible;mso-wrap-style:square">
                <v:fill o:detectmouseclick="t"/>
                <v:path o:connecttype="none"/>
              </v:shape>
              <v:shape id="Obraz 11" o:spid="_x0000_s1028" type="#_x0000_t75" style="position:absolute;left:45991;top:1741;width:15210;height:6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">
                <v:imagedata r:id="rId3" o:title=""/>
              </v:shape>
              <v:shape id="Obraz 4" o:spid="_x0000_s1029" type="#_x0000_t75" alt="https://investinlubuskie.pl/wp-content/uploads/2018/01/logo.png" style="position:absolute;width:9753;height:78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">
                <v:imagedata r:id="rId4" o:title="logo"/>
              </v:shape>
              <w10:anchorlock/>
            </v:group>
          </w:pict>
        </mc:Fallback>
      </mc:AlternateContent>
    </w:r>
  </w:p>
  <w:p w14:paraId="2946A21B" w14:textId="77777777" w:rsidR="0024248C" w:rsidRDefault="002424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600"/>
    <w:multiLevelType w:val="hybridMultilevel"/>
    <w:tmpl w:val="81065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13183"/>
    <w:multiLevelType w:val="hybridMultilevel"/>
    <w:tmpl w:val="FB268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D2B9D"/>
    <w:multiLevelType w:val="hybridMultilevel"/>
    <w:tmpl w:val="4ED01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73CEE"/>
    <w:multiLevelType w:val="hybridMultilevel"/>
    <w:tmpl w:val="CD525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411A6"/>
    <w:multiLevelType w:val="hybridMultilevel"/>
    <w:tmpl w:val="BDAC1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C531B"/>
    <w:multiLevelType w:val="hybridMultilevel"/>
    <w:tmpl w:val="7E3C6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F41EF"/>
    <w:multiLevelType w:val="hybridMultilevel"/>
    <w:tmpl w:val="7AAEFC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A72D4"/>
    <w:multiLevelType w:val="hybridMultilevel"/>
    <w:tmpl w:val="1D467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7781"/>
    <w:multiLevelType w:val="hybridMultilevel"/>
    <w:tmpl w:val="4134B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A0A59"/>
    <w:multiLevelType w:val="hybridMultilevel"/>
    <w:tmpl w:val="F014DD24"/>
    <w:lvl w:ilvl="0" w:tplc="1A0A683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0226B7"/>
    <w:multiLevelType w:val="hybridMultilevel"/>
    <w:tmpl w:val="FE56ED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0B0AAD"/>
    <w:multiLevelType w:val="hybridMultilevel"/>
    <w:tmpl w:val="9878A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23897"/>
    <w:multiLevelType w:val="hybridMultilevel"/>
    <w:tmpl w:val="5A0A991C"/>
    <w:lvl w:ilvl="0" w:tplc="1A0A683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732" w:hanging="360"/>
      </w:pPr>
    </w:lvl>
    <w:lvl w:ilvl="2" w:tplc="0809001B" w:tentative="1">
      <w:start w:val="1"/>
      <w:numFmt w:val="lowerRoman"/>
      <w:lvlText w:val="%3."/>
      <w:lvlJc w:val="right"/>
      <w:pPr>
        <w:ind w:left="1452" w:hanging="180"/>
      </w:pPr>
    </w:lvl>
    <w:lvl w:ilvl="3" w:tplc="0809000F" w:tentative="1">
      <w:start w:val="1"/>
      <w:numFmt w:val="decimal"/>
      <w:lvlText w:val="%4."/>
      <w:lvlJc w:val="left"/>
      <w:pPr>
        <w:ind w:left="2172" w:hanging="360"/>
      </w:pPr>
    </w:lvl>
    <w:lvl w:ilvl="4" w:tplc="08090019" w:tentative="1">
      <w:start w:val="1"/>
      <w:numFmt w:val="lowerLetter"/>
      <w:lvlText w:val="%5."/>
      <w:lvlJc w:val="left"/>
      <w:pPr>
        <w:ind w:left="2892" w:hanging="360"/>
      </w:pPr>
    </w:lvl>
    <w:lvl w:ilvl="5" w:tplc="0809001B" w:tentative="1">
      <w:start w:val="1"/>
      <w:numFmt w:val="lowerRoman"/>
      <w:lvlText w:val="%6."/>
      <w:lvlJc w:val="right"/>
      <w:pPr>
        <w:ind w:left="3612" w:hanging="180"/>
      </w:pPr>
    </w:lvl>
    <w:lvl w:ilvl="6" w:tplc="0809000F" w:tentative="1">
      <w:start w:val="1"/>
      <w:numFmt w:val="decimal"/>
      <w:lvlText w:val="%7."/>
      <w:lvlJc w:val="left"/>
      <w:pPr>
        <w:ind w:left="4332" w:hanging="360"/>
      </w:pPr>
    </w:lvl>
    <w:lvl w:ilvl="7" w:tplc="08090019" w:tentative="1">
      <w:start w:val="1"/>
      <w:numFmt w:val="lowerLetter"/>
      <w:lvlText w:val="%8."/>
      <w:lvlJc w:val="left"/>
      <w:pPr>
        <w:ind w:left="5052" w:hanging="360"/>
      </w:pPr>
    </w:lvl>
    <w:lvl w:ilvl="8" w:tplc="0809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41"/>
    <w:rsid w:val="0001664A"/>
    <w:rsid w:val="00035EE4"/>
    <w:rsid w:val="00191ED6"/>
    <w:rsid w:val="001A01B5"/>
    <w:rsid w:val="001A24E1"/>
    <w:rsid w:val="0024248C"/>
    <w:rsid w:val="00253BB4"/>
    <w:rsid w:val="00286991"/>
    <w:rsid w:val="00290D0C"/>
    <w:rsid w:val="00400746"/>
    <w:rsid w:val="0041745E"/>
    <w:rsid w:val="004D05BF"/>
    <w:rsid w:val="004E1D29"/>
    <w:rsid w:val="00577AF1"/>
    <w:rsid w:val="00600905"/>
    <w:rsid w:val="00602F8C"/>
    <w:rsid w:val="00662630"/>
    <w:rsid w:val="006C32A9"/>
    <w:rsid w:val="00725DE8"/>
    <w:rsid w:val="00752B17"/>
    <w:rsid w:val="007B6896"/>
    <w:rsid w:val="00810C30"/>
    <w:rsid w:val="008B2174"/>
    <w:rsid w:val="00916881"/>
    <w:rsid w:val="00937241"/>
    <w:rsid w:val="009D7B87"/>
    <w:rsid w:val="00A026C4"/>
    <w:rsid w:val="00A538F2"/>
    <w:rsid w:val="00A55105"/>
    <w:rsid w:val="00B7766F"/>
    <w:rsid w:val="00B808CF"/>
    <w:rsid w:val="00BA0A30"/>
    <w:rsid w:val="00BD3FF7"/>
    <w:rsid w:val="00C11213"/>
    <w:rsid w:val="00C73036"/>
    <w:rsid w:val="00C76CEA"/>
    <w:rsid w:val="00CB4B8C"/>
    <w:rsid w:val="00CF1A97"/>
    <w:rsid w:val="00CF312E"/>
    <w:rsid w:val="00CF524E"/>
    <w:rsid w:val="00D133FF"/>
    <w:rsid w:val="00DD3709"/>
    <w:rsid w:val="00E2474D"/>
    <w:rsid w:val="00E7139D"/>
    <w:rsid w:val="00E837DE"/>
    <w:rsid w:val="00E93D8F"/>
    <w:rsid w:val="00EA1BC4"/>
    <w:rsid w:val="00F40462"/>
    <w:rsid w:val="00FA50AF"/>
    <w:rsid w:val="00FC59B5"/>
    <w:rsid w:val="00FE5801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C9BD"/>
  <w15:chartTrackingRefBased/>
  <w15:docId w15:val="{93BCD577-2F13-8345-A169-44C39720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A24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37241"/>
  </w:style>
  <w:style w:type="paragraph" w:styleId="Akapitzlist">
    <w:name w:val="List Paragraph"/>
    <w:basedOn w:val="Normalny"/>
    <w:uiPriority w:val="34"/>
    <w:qFormat/>
    <w:rsid w:val="0093724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A24E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42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248C"/>
  </w:style>
  <w:style w:type="paragraph" w:styleId="Stopka">
    <w:name w:val="footer"/>
    <w:basedOn w:val="Normalny"/>
    <w:link w:val="StopkaZnak"/>
    <w:uiPriority w:val="99"/>
    <w:unhideWhenUsed/>
    <w:rsid w:val="002424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248C"/>
  </w:style>
  <w:style w:type="character" w:styleId="Uwydatnienie">
    <w:name w:val="Emphasis"/>
    <w:basedOn w:val="Domylnaczcionkaakapitu"/>
    <w:uiPriority w:val="20"/>
    <w:qFormat/>
    <w:rsid w:val="0040074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007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007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efszkolen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szkole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Jagienka Komorowska-Helldén</dc:creator>
  <cp:keywords/>
  <dc:description/>
  <cp:lastModifiedBy>Microsoft Office User</cp:lastModifiedBy>
  <cp:revision>14</cp:revision>
  <dcterms:created xsi:type="dcterms:W3CDTF">2024-06-21T17:26:00Z</dcterms:created>
  <dcterms:modified xsi:type="dcterms:W3CDTF">2024-08-07T11:43:00Z</dcterms:modified>
</cp:coreProperties>
</file>